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CE2" w14:textId="013450EB" w:rsidR="00C2242E" w:rsidRPr="00835680" w:rsidRDefault="00C2242E" w:rsidP="00C2242E">
      <w:pPr>
        <w:rPr>
          <w:rFonts w:ascii="Times New Roman" w:hAnsi="Times New Roman" w:cs="Times New Roman"/>
        </w:rPr>
      </w:pPr>
    </w:p>
    <w:p w14:paraId="022D6EBC" w14:textId="05BF770E" w:rsidR="00C2242E" w:rsidRPr="00835680" w:rsidRDefault="00C2242E" w:rsidP="008E03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3568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ЗАХТЕВ ЗА КРЕДИТ</w:t>
      </w:r>
    </w:p>
    <w:p w14:paraId="4A679383" w14:textId="52EB34C4" w:rsidR="00175305" w:rsidRPr="00835680" w:rsidRDefault="00175305" w:rsidP="001753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3568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Инвестициони кредит</w:t>
      </w:r>
      <w:r w:rsidR="00750754" w:rsidRPr="0083568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429ED435" w14:textId="77777777" w:rsidR="005724FF" w:rsidRPr="00835680" w:rsidRDefault="005724FF" w:rsidP="008E03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5DED485C" w14:textId="20BFC80F" w:rsidR="00C2242E" w:rsidRPr="00835680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Подаци о подносиоцу захтева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C2242E" w:rsidRPr="00835680" w14:paraId="418C9387" w14:textId="77777777" w:rsidTr="00C2242E">
        <w:tc>
          <w:tcPr>
            <w:tcW w:w="4537" w:type="dxa"/>
          </w:tcPr>
          <w:p w14:paraId="5812C6D0" w14:textId="54F4A4BD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6361FF50" w14:textId="1CD4AADF" w:rsidR="00A90931" w:rsidRPr="00835680" w:rsidRDefault="00A90931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2803A76" w14:textId="77777777" w:rsidTr="00C2242E">
        <w:tc>
          <w:tcPr>
            <w:tcW w:w="4537" w:type="dxa"/>
          </w:tcPr>
          <w:p w14:paraId="4904785C" w14:textId="599F0F91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Адреса (улица и бр. град, општина)</w:t>
            </w:r>
          </w:p>
        </w:tc>
        <w:tc>
          <w:tcPr>
            <w:tcW w:w="6521" w:type="dxa"/>
          </w:tcPr>
          <w:p w14:paraId="4B8A44DA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C5254A2" w14:textId="77777777" w:rsidTr="00C2242E">
        <w:tc>
          <w:tcPr>
            <w:tcW w:w="4537" w:type="dxa"/>
          </w:tcPr>
          <w:p w14:paraId="5C4F7D7C" w14:textId="4B99046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708DD5DC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72D96F4" w14:textId="77777777" w:rsidTr="00C2242E">
        <w:tc>
          <w:tcPr>
            <w:tcW w:w="4537" w:type="dxa"/>
          </w:tcPr>
          <w:p w14:paraId="4D857A21" w14:textId="0B80553E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  <w:tc>
          <w:tcPr>
            <w:tcW w:w="6521" w:type="dxa"/>
          </w:tcPr>
          <w:p w14:paraId="14AB356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4FE4DFC" w14:textId="77777777" w:rsidTr="00C2242E">
        <w:tc>
          <w:tcPr>
            <w:tcW w:w="4537" w:type="dxa"/>
          </w:tcPr>
          <w:p w14:paraId="0A28ABE4" w14:textId="398C553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Претежна делатност, шифра</w:t>
            </w:r>
          </w:p>
        </w:tc>
        <w:tc>
          <w:tcPr>
            <w:tcW w:w="6521" w:type="dxa"/>
          </w:tcPr>
          <w:p w14:paraId="5556FB94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07B386C8" w14:textId="77777777" w:rsidTr="00C2242E">
        <w:tc>
          <w:tcPr>
            <w:tcW w:w="4537" w:type="dxa"/>
          </w:tcPr>
          <w:p w14:paraId="7E82106A" w14:textId="002F3F58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Датум оснивања</w:t>
            </w:r>
          </w:p>
        </w:tc>
        <w:tc>
          <w:tcPr>
            <w:tcW w:w="6521" w:type="dxa"/>
          </w:tcPr>
          <w:p w14:paraId="5EBCAFDC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7DDEBBAC" w14:textId="77777777" w:rsidTr="00C2242E">
        <w:tc>
          <w:tcPr>
            <w:tcW w:w="4537" w:type="dxa"/>
          </w:tcPr>
          <w:p w14:paraId="10C6F1D6" w14:textId="0D7E3619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Број запослених</w:t>
            </w:r>
          </w:p>
        </w:tc>
        <w:tc>
          <w:tcPr>
            <w:tcW w:w="6521" w:type="dxa"/>
          </w:tcPr>
          <w:p w14:paraId="3B386746" w14:textId="77777777" w:rsidR="00956209" w:rsidRPr="00835680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570F617" w14:textId="77777777" w:rsidTr="00C2242E">
        <w:tc>
          <w:tcPr>
            <w:tcW w:w="4537" w:type="dxa"/>
          </w:tcPr>
          <w:p w14:paraId="7B04C7E2" w14:textId="5003609F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Власник/Лице овлашћено за заступање</w:t>
            </w:r>
          </w:p>
        </w:tc>
        <w:tc>
          <w:tcPr>
            <w:tcW w:w="6521" w:type="dxa"/>
          </w:tcPr>
          <w:p w14:paraId="0175209E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97D30F6" w14:textId="77777777" w:rsidTr="00C2242E">
        <w:tc>
          <w:tcPr>
            <w:tcW w:w="4537" w:type="dxa"/>
          </w:tcPr>
          <w:p w14:paraId="599D75AB" w14:textId="735B7AE4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Контакт </w:t>
            </w:r>
            <w:r w:rsidR="00E818E2" w:rsidRPr="00835680">
              <w:rPr>
                <w:rFonts w:ascii="Times New Roman" w:hAnsi="Times New Roman" w:cs="Times New Roman"/>
                <w:lang w:val="sr-Cyrl-RS"/>
              </w:rPr>
              <w:t>особа</w:t>
            </w:r>
          </w:p>
        </w:tc>
        <w:tc>
          <w:tcPr>
            <w:tcW w:w="6521" w:type="dxa"/>
          </w:tcPr>
          <w:p w14:paraId="08B817FE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818E2" w:rsidRPr="00835680" w14:paraId="25358BDD" w14:textId="77777777" w:rsidTr="00C2242E">
        <w:tc>
          <w:tcPr>
            <w:tcW w:w="4537" w:type="dxa"/>
          </w:tcPr>
          <w:p w14:paraId="3C551AFE" w14:textId="47BF577B" w:rsidR="00E818E2" w:rsidRPr="00835680" w:rsidRDefault="00E818E2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Контакт телефони</w:t>
            </w:r>
          </w:p>
        </w:tc>
        <w:tc>
          <w:tcPr>
            <w:tcW w:w="6521" w:type="dxa"/>
          </w:tcPr>
          <w:p w14:paraId="27F9621C" w14:textId="77777777" w:rsidR="00E818E2" w:rsidRPr="00835680" w:rsidRDefault="00E818E2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F54F6A0" w14:textId="77777777" w:rsidTr="00C2242E">
        <w:tc>
          <w:tcPr>
            <w:tcW w:w="4537" w:type="dxa"/>
          </w:tcPr>
          <w:p w14:paraId="0BBDD4E5" w14:textId="2EBE2EC7" w:rsidR="00DD7D34" w:rsidRPr="00835680" w:rsidRDefault="00DA78E7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</w:t>
            </w:r>
            <w:r w:rsidR="00C2242E" w:rsidRPr="00835680">
              <w:rPr>
                <w:rFonts w:ascii="Times New Roman" w:hAnsi="Times New Roman" w:cs="Times New Roman"/>
                <w:lang w:val="sr-Cyrl-RS"/>
              </w:rPr>
              <w:t>одаци власника/предузетника</w:t>
            </w:r>
            <w:r w:rsidR="00DD7D34" w:rsidRPr="008356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2CBFDFE" w14:textId="29437E26" w:rsidR="00C2242E" w:rsidRPr="00835680" w:rsidRDefault="00DD7D34" w:rsidP="00C2242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(адреса становања)</w:t>
            </w:r>
          </w:p>
        </w:tc>
        <w:tc>
          <w:tcPr>
            <w:tcW w:w="6521" w:type="dxa"/>
          </w:tcPr>
          <w:p w14:paraId="16DBF50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5B53D45C" w14:textId="77777777" w:rsidTr="00C2242E">
        <w:tc>
          <w:tcPr>
            <w:tcW w:w="4537" w:type="dxa"/>
          </w:tcPr>
          <w:p w14:paraId="76524F11" w14:textId="62A9DB05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Е-мејл адреса</w:t>
            </w:r>
          </w:p>
        </w:tc>
        <w:tc>
          <w:tcPr>
            <w:tcW w:w="6521" w:type="dxa"/>
          </w:tcPr>
          <w:p w14:paraId="4EB044FF" w14:textId="77777777" w:rsidR="00C2242E" w:rsidRPr="00835680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75423909" w14:textId="77777777" w:rsidR="008E034F" w:rsidRPr="00835680" w:rsidRDefault="008E034F" w:rsidP="007E184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3965A29" w14:textId="5E82308E" w:rsidR="00C2242E" w:rsidRPr="00835680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Кредитни захтев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007062" w:rsidRPr="00835680" w14:paraId="245AF4D6" w14:textId="77777777" w:rsidTr="008E06D0">
        <w:trPr>
          <w:trHeight w:val="155"/>
        </w:trPr>
        <w:tc>
          <w:tcPr>
            <w:tcW w:w="4537" w:type="dxa"/>
          </w:tcPr>
          <w:p w14:paraId="2FBE5AB9" w14:textId="1A670A67" w:rsidR="00007062" w:rsidRPr="00835680" w:rsidRDefault="00007062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Тражени износ кредита</w:t>
            </w:r>
          </w:p>
        </w:tc>
        <w:tc>
          <w:tcPr>
            <w:tcW w:w="6521" w:type="dxa"/>
          </w:tcPr>
          <w:p w14:paraId="623B9F4B" w14:textId="1E516FA4" w:rsidR="00007062" w:rsidRPr="00835680" w:rsidRDefault="00007062" w:rsidP="005E1B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B38F3" w:rsidRPr="00835680" w14:paraId="38CEAFC1" w14:textId="5EE6E7C7" w:rsidTr="00AB38F3">
        <w:trPr>
          <w:trHeight w:val="227"/>
        </w:trPr>
        <w:tc>
          <w:tcPr>
            <w:tcW w:w="4537" w:type="dxa"/>
          </w:tcPr>
          <w:p w14:paraId="3449EE4B" w14:textId="50EDF57E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Предрачунска вредност</w:t>
            </w:r>
          </w:p>
        </w:tc>
        <w:tc>
          <w:tcPr>
            <w:tcW w:w="6521" w:type="dxa"/>
          </w:tcPr>
          <w:p w14:paraId="5B569542" w14:textId="5DA25411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B38F3" w:rsidRPr="00835680" w14:paraId="3AD295C8" w14:textId="77777777" w:rsidTr="00AB38F3">
        <w:trPr>
          <w:trHeight w:val="227"/>
        </w:trPr>
        <w:tc>
          <w:tcPr>
            <w:tcW w:w="4537" w:type="dxa"/>
          </w:tcPr>
          <w:p w14:paraId="5EC90BAA" w14:textId="00AB5538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Основна средства</w:t>
            </w:r>
          </w:p>
        </w:tc>
        <w:tc>
          <w:tcPr>
            <w:tcW w:w="6521" w:type="dxa"/>
          </w:tcPr>
          <w:p w14:paraId="61D1706B" w14:textId="77777777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B38F3" w:rsidRPr="00835680" w14:paraId="4B8B7D42" w14:textId="77777777" w:rsidTr="00AB38F3">
        <w:trPr>
          <w:trHeight w:val="227"/>
        </w:trPr>
        <w:tc>
          <w:tcPr>
            <w:tcW w:w="4537" w:type="dxa"/>
          </w:tcPr>
          <w:p w14:paraId="29E71688" w14:textId="286B1742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Обртна средства</w:t>
            </w:r>
          </w:p>
        </w:tc>
        <w:tc>
          <w:tcPr>
            <w:tcW w:w="6521" w:type="dxa"/>
          </w:tcPr>
          <w:p w14:paraId="21581788" w14:textId="77777777" w:rsidR="00AB38F3" w:rsidRPr="00835680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62AAD" w:rsidRPr="00835680" w14:paraId="51C92E44" w14:textId="77777777" w:rsidTr="005E1BB7">
        <w:tc>
          <w:tcPr>
            <w:tcW w:w="4537" w:type="dxa"/>
          </w:tcPr>
          <w:p w14:paraId="173B0C20" w14:textId="1E3E39D8" w:rsidR="00A62AAD" w:rsidRPr="00835680" w:rsidRDefault="00AE2E4E" w:rsidP="005E1BB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Р</w:t>
            </w:r>
            <w:r w:rsidR="00A62AAD" w:rsidRPr="00835680">
              <w:rPr>
                <w:rFonts w:ascii="Times New Roman" w:hAnsi="Times New Roman" w:cs="Times New Roman"/>
                <w:lang w:val="sr-Cyrl-RS"/>
              </w:rPr>
              <w:t xml:space="preserve">ок отплате </w:t>
            </w:r>
          </w:p>
        </w:tc>
        <w:tc>
          <w:tcPr>
            <w:tcW w:w="6521" w:type="dxa"/>
          </w:tcPr>
          <w:p w14:paraId="4F4CD661" w14:textId="77777777" w:rsidR="00A62AAD" w:rsidRPr="00835680" w:rsidRDefault="00A62AAD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E2E4E" w:rsidRPr="00835680" w14:paraId="388BA9EB" w14:textId="77777777" w:rsidTr="005E1BB7">
        <w:tc>
          <w:tcPr>
            <w:tcW w:w="4537" w:type="dxa"/>
          </w:tcPr>
          <w:p w14:paraId="4EE1DB0E" w14:textId="56C699DD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Грејс период</w:t>
            </w:r>
          </w:p>
        </w:tc>
        <w:tc>
          <w:tcPr>
            <w:tcW w:w="6521" w:type="dxa"/>
          </w:tcPr>
          <w:p w14:paraId="499D7483" w14:textId="77777777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62AAD" w:rsidRPr="00835680" w14:paraId="2A3B4EBC" w14:textId="77777777" w:rsidTr="005E1BB7">
        <w:tc>
          <w:tcPr>
            <w:tcW w:w="4537" w:type="dxa"/>
          </w:tcPr>
          <w:p w14:paraId="733DB658" w14:textId="49798411" w:rsidR="00A62AAD" w:rsidRPr="00835680" w:rsidRDefault="00A62AAD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Модел отплате</w:t>
            </w:r>
            <w:r w:rsidR="00F83CD8" w:rsidRPr="0083568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533D4" w:rsidRPr="00835680">
              <w:rPr>
                <w:rFonts w:ascii="Times New Roman" w:hAnsi="Times New Roman" w:cs="Times New Roman"/>
                <w:lang w:val="sr-Latn-RS"/>
              </w:rPr>
              <w:t>(</w:t>
            </w:r>
            <w:r w:rsidR="00A81800">
              <w:rPr>
                <w:rFonts w:ascii="Times New Roman" w:hAnsi="Times New Roman" w:cs="Times New Roman"/>
                <w:lang w:val="sr-Cyrl-RS"/>
              </w:rPr>
              <w:t xml:space="preserve">месечни или </w:t>
            </w:r>
            <w:r w:rsidR="00A533D4" w:rsidRPr="00835680">
              <w:rPr>
                <w:rFonts w:ascii="Times New Roman" w:hAnsi="Times New Roman" w:cs="Times New Roman"/>
                <w:lang w:val="sr-Cyrl-RS"/>
              </w:rPr>
              <w:t>тромесечни</w:t>
            </w:r>
            <w:r w:rsidR="00A81800">
              <w:rPr>
                <w:rFonts w:ascii="Times New Roman" w:hAnsi="Times New Roman" w:cs="Times New Roman"/>
                <w:lang w:val="sr-Latn-RS"/>
              </w:rPr>
              <w:t>)</w:t>
            </w:r>
            <w:r w:rsidR="00A533D4" w:rsidRPr="008356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521" w:type="dxa"/>
          </w:tcPr>
          <w:p w14:paraId="2189457B" w14:textId="7EDA5DF5" w:rsidR="00A62AAD" w:rsidRPr="00835680" w:rsidRDefault="00A62AAD" w:rsidP="00A533D4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1701091F" w14:textId="77777777" w:rsidTr="005E1BB7">
        <w:tc>
          <w:tcPr>
            <w:tcW w:w="4537" w:type="dxa"/>
          </w:tcPr>
          <w:p w14:paraId="23858C7E" w14:textId="1304A0FC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Намена </w:t>
            </w:r>
          </w:p>
        </w:tc>
        <w:tc>
          <w:tcPr>
            <w:tcW w:w="6521" w:type="dxa"/>
          </w:tcPr>
          <w:p w14:paraId="556B78AB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6FCFCD7A" w14:textId="77777777" w:rsidTr="005E1BB7">
        <w:tc>
          <w:tcPr>
            <w:tcW w:w="4537" w:type="dxa"/>
          </w:tcPr>
          <w:p w14:paraId="1DC7AB4D" w14:textId="7B790770" w:rsidR="00C2242E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Место улагања</w:t>
            </w:r>
          </w:p>
        </w:tc>
        <w:tc>
          <w:tcPr>
            <w:tcW w:w="6521" w:type="dxa"/>
          </w:tcPr>
          <w:p w14:paraId="100375ED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E2E4E" w:rsidRPr="00835680" w14:paraId="15D02EF5" w14:textId="77777777" w:rsidTr="005E1BB7">
        <w:tc>
          <w:tcPr>
            <w:tcW w:w="4537" w:type="dxa"/>
          </w:tcPr>
          <w:p w14:paraId="7CF04C5A" w14:textId="5E789F29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Општина улагања</w:t>
            </w:r>
          </w:p>
        </w:tc>
        <w:tc>
          <w:tcPr>
            <w:tcW w:w="6521" w:type="dxa"/>
          </w:tcPr>
          <w:p w14:paraId="29AE1108" w14:textId="77777777" w:rsidR="00AE2E4E" w:rsidRPr="00835680" w:rsidRDefault="00AE2E4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6AC5F6E9" w14:textId="77777777" w:rsidTr="005E1BB7">
        <w:tc>
          <w:tcPr>
            <w:tcW w:w="4537" w:type="dxa"/>
          </w:tcPr>
          <w:p w14:paraId="120AACFF" w14:textId="51419BEE" w:rsidR="00C2242E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Планирани број </w:t>
            </w:r>
            <w:r w:rsidR="00336EF3" w:rsidRPr="00835680">
              <w:rPr>
                <w:rFonts w:ascii="Times New Roman" w:hAnsi="Times New Roman" w:cs="Times New Roman"/>
                <w:lang w:val="sr-Cyrl-RS"/>
              </w:rPr>
              <w:t>ново</w:t>
            </w:r>
            <w:r w:rsidRPr="00835680">
              <w:rPr>
                <w:rFonts w:ascii="Times New Roman" w:hAnsi="Times New Roman" w:cs="Times New Roman"/>
                <w:lang w:val="sr-Cyrl-RS"/>
              </w:rPr>
              <w:t>запослених</w:t>
            </w:r>
          </w:p>
        </w:tc>
        <w:tc>
          <w:tcPr>
            <w:tcW w:w="6521" w:type="dxa"/>
          </w:tcPr>
          <w:p w14:paraId="3E9B66DD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835680" w14:paraId="0FB3A0F0" w14:textId="77777777" w:rsidTr="005E1BB7">
        <w:tc>
          <w:tcPr>
            <w:tcW w:w="4537" w:type="dxa"/>
          </w:tcPr>
          <w:p w14:paraId="479E458D" w14:textId="6C8E1568" w:rsidR="00C2242E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 xml:space="preserve">Обезбеђење кредита 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гаранција банке,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предмет залог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AE2E4E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хипотека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="005E2F8D"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јемство</w:t>
            </w:r>
            <w:r w:rsidRPr="008356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521" w:type="dxa"/>
          </w:tcPr>
          <w:p w14:paraId="1DDF0446" w14:textId="77777777" w:rsidR="00C2242E" w:rsidRPr="00835680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7E184C" w:rsidRPr="00835680" w14:paraId="51B86E1F" w14:textId="77777777" w:rsidTr="005E1BB7">
        <w:tc>
          <w:tcPr>
            <w:tcW w:w="4537" w:type="dxa"/>
          </w:tcPr>
          <w:p w14:paraId="11EAC1A1" w14:textId="70FD647C" w:rsidR="007E184C" w:rsidRPr="00835680" w:rsidRDefault="007E184C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Уколико сте корисник кредита или јемац по кредиту код Фонда навести број Уговора</w:t>
            </w:r>
          </w:p>
        </w:tc>
        <w:tc>
          <w:tcPr>
            <w:tcW w:w="6521" w:type="dxa"/>
          </w:tcPr>
          <w:p w14:paraId="7612FE73" w14:textId="77777777" w:rsidR="007E184C" w:rsidRPr="00835680" w:rsidRDefault="007E184C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2C3B6FCD" w14:textId="77777777" w:rsidR="00C2242E" w:rsidRPr="00835680" w:rsidRDefault="00C2242E" w:rsidP="00C2242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5A893B" w14:textId="568963FC" w:rsidR="00956209" w:rsidRPr="00835680" w:rsidRDefault="00956209" w:rsidP="00956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Подаци о јемцу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956209" w:rsidRPr="00835680" w14:paraId="2A73EB4E" w14:textId="77777777" w:rsidTr="005E1BB7">
        <w:tc>
          <w:tcPr>
            <w:tcW w:w="4537" w:type="dxa"/>
          </w:tcPr>
          <w:p w14:paraId="4A7A9708" w14:textId="4AB6A1AE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5C00EC3E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5BE60305" w14:textId="77777777" w:rsidTr="005E1BB7">
        <w:tc>
          <w:tcPr>
            <w:tcW w:w="4537" w:type="dxa"/>
          </w:tcPr>
          <w:p w14:paraId="3C16CE93" w14:textId="2B935FD4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6521" w:type="dxa"/>
          </w:tcPr>
          <w:p w14:paraId="51FFC2EE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835680" w14:paraId="559617E1" w14:textId="77777777" w:rsidTr="005E1BB7">
        <w:tc>
          <w:tcPr>
            <w:tcW w:w="4537" w:type="dxa"/>
          </w:tcPr>
          <w:p w14:paraId="220EB980" w14:textId="797C0A9C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35680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29EF1F72" w14:textId="77777777" w:rsidR="00956209" w:rsidRPr="00835680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61902687" w14:textId="77777777" w:rsidR="005E2F8D" w:rsidRPr="00835680" w:rsidRDefault="005E2F8D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5EB87E5" w14:textId="77777777" w:rsidR="000D1C51" w:rsidRPr="00835680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23198AEC" w14:textId="77777777" w:rsidR="00302A40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2EE5785" w14:textId="77777777" w:rsidR="00302A40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1CB1711A" w14:textId="77777777" w:rsidR="00A81800" w:rsidRDefault="00A8180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19E722A" w14:textId="25F3541B" w:rsidR="00D500B8" w:rsidRPr="00835680" w:rsidRDefault="00D500B8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Остале изјаве и сагласности подносиоца захтева</w:t>
      </w:r>
    </w:p>
    <w:p w14:paraId="668EAECA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Под пуном материјалном и кривичном одговорношћу изјављујем да су сва документа, информације, докази и извештаји достаљени Фонду тачни и веродостојни, да нису нити ће бити изостављене чињенице и искази који битно утичу или могу утицати на одлуку о одобрењу кредита.</w:t>
      </w:r>
    </w:p>
    <w:p w14:paraId="0AD46D34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Овим изјављујем да није било промена у оснивачком акту привредног друштва у односу на примерак који је поднет уз захтев.</w:t>
      </w:r>
    </w:p>
    <w:p w14:paraId="126E13FF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Овим изјављујем да сам упознат и сагласан са условима за одобрење кредита.</w:t>
      </w:r>
    </w:p>
    <w:p w14:paraId="2401E8A4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Упознат сам и у потпуности сагласан са одлуком да Фонд не враћа приложена документа.</w:t>
      </w:r>
    </w:p>
    <w:p w14:paraId="7846AE98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>У потпуности сам сагласан и овлашћујем Фонд да може контактирати друга лица са циљем добијања информација које могу бити од значаја за одобрење кредита.</w:t>
      </w:r>
    </w:p>
    <w:p w14:paraId="4AA50750" w14:textId="77777777" w:rsidR="00D500B8" w:rsidRPr="00835680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 xml:space="preserve">Подносилац захтева је изричито сагласан да Фонд може прибавити извештај кредитног бироа и наплатити накнаду за повлачење истог. Извештај добијен на основу ове сагласности може се користити само у сврху доношења одлуке о одобрењу кредита. </w:t>
      </w:r>
    </w:p>
    <w:p w14:paraId="381658E9" w14:textId="25ABE369" w:rsidR="00D500B8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835680">
        <w:rPr>
          <w:rFonts w:ascii="Times New Roman" w:hAnsi="Times New Roman" w:cs="Times New Roman"/>
          <w:lang w:val="sr-Cyrl-RS"/>
        </w:rPr>
        <w:t xml:space="preserve">Подносилац захтева је у потпуности сагласан да се на </w:t>
      </w:r>
      <w:r w:rsidRPr="00835680">
        <w:rPr>
          <w:rFonts w:ascii="Times New Roman" w:hAnsi="Times New Roman" w:cs="Times New Roman"/>
          <w:lang w:val="sr-Latn-RS"/>
        </w:rPr>
        <w:t>W</w:t>
      </w:r>
      <w:r w:rsidRPr="00835680">
        <w:rPr>
          <w:rFonts w:ascii="Times New Roman" w:hAnsi="Times New Roman" w:cs="Times New Roman"/>
          <w:lang w:val="sr-Cyrl-RS"/>
        </w:rPr>
        <w:t>е</w:t>
      </w:r>
      <w:r w:rsidRPr="00835680">
        <w:rPr>
          <w:rFonts w:ascii="Times New Roman" w:hAnsi="Times New Roman" w:cs="Times New Roman"/>
          <w:lang w:val="sr-Latn-RS"/>
        </w:rPr>
        <w:t>b</w:t>
      </w:r>
      <w:r w:rsidRPr="00835680">
        <w:rPr>
          <w:rFonts w:ascii="Times New Roman" w:hAnsi="Times New Roman" w:cs="Times New Roman"/>
          <w:lang w:val="sr-Cyrl-RS"/>
        </w:rPr>
        <w:t xml:space="preserve"> сајту Фонда објаве подаци о кредиту у складу са одредбама Закона о слободном приступу информацијама од јавног значаја. </w:t>
      </w:r>
    </w:p>
    <w:p w14:paraId="4E40080A" w14:textId="098139C2" w:rsidR="00A90931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3D917DF3" w14:textId="77777777" w:rsidR="00A90931" w:rsidRPr="00835680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47C950A1" w14:textId="77777777" w:rsidR="000D1C51" w:rsidRPr="00835680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130A6E69" w14:textId="4AAC533B" w:rsidR="000D1C51" w:rsidRPr="00835680" w:rsidRDefault="000D1C51" w:rsidP="000D1C51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 xml:space="preserve">  Место и датум</w:t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 xml:space="preserve">                          Подносилац захтева</w:t>
      </w:r>
    </w:p>
    <w:p w14:paraId="4A6E5F70" w14:textId="26D1CB67" w:rsidR="000D1C51" w:rsidRPr="00835680" w:rsidRDefault="000D1C51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>____________________________</w:t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>__________________________________________</w:t>
      </w:r>
    </w:p>
    <w:p w14:paraId="2BD0D257" w14:textId="40E7A35B" w:rsidR="000D1C51" w:rsidRPr="00835680" w:rsidRDefault="000D1C51" w:rsidP="00D61BF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sr-Cyrl-RS"/>
        </w:rPr>
      </w:pP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</w:r>
      <w:r w:rsidRPr="00835680">
        <w:rPr>
          <w:rFonts w:ascii="Times New Roman" w:hAnsi="Times New Roman" w:cs="Times New Roman"/>
          <w:b/>
          <w:bCs/>
          <w:lang w:val="sr-Cyrl-RS"/>
        </w:rPr>
        <w:tab/>
        <w:t xml:space="preserve">        </w:t>
      </w:r>
      <w:r w:rsidRPr="00835680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(печат и потпис овлашћеног лица за заступање)</w:t>
      </w:r>
    </w:p>
    <w:sectPr w:rsidR="000D1C51" w:rsidRPr="00835680" w:rsidSect="00A90931">
      <w:headerReference w:type="default" r:id="rId7"/>
      <w:pgSz w:w="11906" w:h="16838"/>
      <w:pgMar w:top="1440" w:right="1440" w:bottom="1440" w:left="1440" w:header="28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83" w14:textId="77777777" w:rsidR="00A6637D" w:rsidRDefault="00A6637D" w:rsidP="00835680">
      <w:pPr>
        <w:spacing w:after="0" w:line="240" w:lineRule="auto"/>
      </w:pPr>
      <w:r>
        <w:separator/>
      </w:r>
    </w:p>
  </w:endnote>
  <w:endnote w:type="continuationSeparator" w:id="0">
    <w:p w14:paraId="3D8986C5" w14:textId="77777777" w:rsidR="00A6637D" w:rsidRDefault="00A6637D" w:rsidP="008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0160" w14:textId="77777777" w:rsidR="00A6637D" w:rsidRDefault="00A6637D" w:rsidP="00835680">
      <w:pPr>
        <w:spacing w:after="0" w:line="240" w:lineRule="auto"/>
      </w:pPr>
      <w:r>
        <w:separator/>
      </w:r>
    </w:p>
  </w:footnote>
  <w:footnote w:type="continuationSeparator" w:id="0">
    <w:p w14:paraId="579474F7" w14:textId="77777777" w:rsidR="00A6637D" w:rsidRDefault="00A6637D" w:rsidP="008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197" w14:textId="4594962A" w:rsidR="00835680" w:rsidRPr="006E66AF" w:rsidRDefault="00835680" w:rsidP="00A90931">
    <w:pPr>
      <w:pStyle w:val="Header"/>
      <w:ind w:left="-1152" w:firstLine="180"/>
      <w:rPr>
        <w:rFonts w:ascii="Arial" w:hAnsi="Arial" w:cs="Arial"/>
        <w:b/>
        <w:sz w:val="28"/>
        <w:szCs w:val="28"/>
        <w:lang w:val="sr-Cyrl-CS"/>
      </w:rPr>
    </w:pPr>
    <w:r w:rsidRPr="002007C4">
      <w:rPr>
        <w:noProof/>
        <w:lang w:val="en-US"/>
      </w:rPr>
      <w:drawing>
        <wp:inline distT="0" distB="0" distL="0" distR="0" wp14:anchorId="2E113BD4" wp14:editId="07FBDB79">
          <wp:extent cx="2343150" cy="638175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r-Cyrl-CS"/>
      </w:rPr>
      <w:t xml:space="preserve">                           </w:t>
    </w:r>
  </w:p>
  <w:p w14:paraId="3DE6A71A" w14:textId="7051AA36" w:rsidR="00835680" w:rsidRPr="00835680" w:rsidRDefault="00302A40">
    <w:pPr>
      <w:pStyle w:val="Header"/>
      <w:rPr>
        <w:b/>
        <w:i/>
        <w:lang w:val="sr-Cyrl-C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CE600" wp14:editId="6DC0829C">
              <wp:simplePos x="0" y="0"/>
              <wp:positionH relativeFrom="margin">
                <wp:posOffset>-666750</wp:posOffset>
              </wp:positionH>
              <wp:positionV relativeFrom="paragraph">
                <wp:posOffset>149860</wp:posOffset>
              </wp:positionV>
              <wp:extent cx="7048500" cy="19050"/>
              <wp:effectExtent l="0" t="0" r="19050" b="19050"/>
              <wp:wrapNone/>
              <wp:docPr id="123860533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C30C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pt,11.8pt" to="50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" strokecolor="#39f">
              <w10:wrap anchorx="margin"/>
            </v:line>
          </w:pict>
        </mc:Fallback>
      </mc:AlternateContent>
    </w:r>
    <w:r w:rsidR="00835680"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566"/>
    <w:multiLevelType w:val="hybridMultilevel"/>
    <w:tmpl w:val="97A87C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E4"/>
    <w:multiLevelType w:val="hybridMultilevel"/>
    <w:tmpl w:val="88B0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33B"/>
    <w:multiLevelType w:val="hybridMultilevel"/>
    <w:tmpl w:val="CB58AB96"/>
    <w:lvl w:ilvl="0" w:tplc="5BBEE9F4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C661E4"/>
    <w:multiLevelType w:val="hybridMultilevel"/>
    <w:tmpl w:val="996099D0"/>
    <w:lvl w:ilvl="0" w:tplc="0FD604B2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9A62FC5"/>
    <w:multiLevelType w:val="hybridMultilevel"/>
    <w:tmpl w:val="A784D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2405"/>
    <w:multiLevelType w:val="hybridMultilevel"/>
    <w:tmpl w:val="FB5A7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D26FF"/>
    <w:multiLevelType w:val="hybridMultilevel"/>
    <w:tmpl w:val="DDF80AB0"/>
    <w:lvl w:ilvl="0" w:tplc="913AE21C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E7D4370"/>
    <w:multiLevelType w:val="hybridMultilevel"/>
    <w:tmpl w:val="E5466602"/>
    <w:lvl w:ilvl="0" w:tplc="890C39DA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67642173">
    <w:abstractNumId w:val="1"/>
  </w:num>
  <w:num w:numId="2" w16cid:durableId="711420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33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06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688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736074">
    <w:abstractNumId w:val="0"/>
  </w:num>
  <w:num w:numId="7" w16cid:durableId="1540359428">
    <w:abstractNumId w:val="5"/>
  </w:num>
  <w:num w:numId="8" w16cid:durableId="107678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2E"/>
    <w:rsid w:val="00007062"/>
    <w:rsid w:val="00083B42"/>
    <w:rsid w:val="000D1C51"/>
    <w:rsid w:val="00175305"/>
    <w:rsid w:val="002149B7"/>
    <w:rsid w:val="0022148C"/>
    <w:rsid w:val="00232C96"/>
    <w:rsid w:val="00286EF2"/>
    <w:rsid w:val="002A27D4"/>
    <w:rsid w:val="00302A40"/>
    <w:rsid w:val="00335755"/>
    <w:rsid w:val="00336EF3"/>
    <w:rsid w:val="0045300E"/>
    <w:rsid w:val="005305F3"/>
    <w:rsid w:val="005724FF"/>
    <w:rsid w:val="00587E82"/>
    <w:rsid w:val="005E2F8D"/>
    <w:rsid w:val="00675BFE"/>
    <w:rsid w:val="00691657"/>
    <w:rsid w:val="00750754"/>
    <w:rsid w:val="007B6598"/>
    <w:rsid w:val="007E184C"/>
    <w:rsid w:val="007F7EB7"/>
    <w:rsid w:val="00835680"/>
    <w:rsid w:val="00853A66"/>
    <w:rsid w:val="008C489C"/>
    <w:rsid w:val="008E034F"/>
    <w:rsid w:val="008E7339"/>
    <w:rsid w:val="00956209"/>
    <w:rsid w:val="00A533D4"/>
    <w:rsid w:val="00A62AAD"/>
    <w:rsid w:val="00A6637D"/>
    <w:rsid w:val="00A81800"/>
    <w:rsid w:val="00A90931"/>
    <w:rsid w:val="00AB38F3"/>
    <w:rsid w:val="00AE2E4E"/>
    <w:rsid w:val="00C002B2"/>
    <w:rsid w:val="00C2242E"/>
    <w:rsid w:val="00D500B8"/>
    <w:rsid w:val="00D61BF3"/>
    <w:rsid w:val="00DA78E7"/>
    <w:rsid w:val="00DD7D34"/>
    <w:rsid w:val="00E818E2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3646"/>
  <w15:chartTrackingRefBased/>
  <w15:docId w15:val="{B6250DC0-BA65-4BCF-BE91-FE618D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2E"/>
    <w:pPr>
      <w:ind w:left="720"/>
      <w:contextualSpacing/>
    </w:pPr>
  </w:style>
  <w:style w:type="table" w:styleId="TableGrid">
    <w:name w:val="Table Grid"/>
    <w:basedOn w:val="TableNormal"/>
    <w:uiPriority w:val="39"/>
    <w:rsid w:val="00C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F3"/>
    <w:rPr>
      <w:b/>
      <w:bCs/>
      <w:sz w:val="20"/>
      <w:szCs w:val="20"/>
    </w:rPr>
  </w:style>
  <w:style w:type="table" w:customStyle="1" w:styleId="TableGrid0">
    <w:name w:val="TableGrid"/>
    <w:rsid w:val="000D1C5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80"/>
  </w:style>
  <w:style w:type="paragraph" w:styleId="Footer">
    <w:name w:val="footer"/>
    <w:basedOn w:val="Normal"/>
    <w:link w:val="FooterChar"/>
    <w:uiPriority w:val="99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Ivanović</dc:creator>
  <cp:keywords/>
  <dc:description/>
  <cp:lastModifiedBy>Jelena Ivanović</cp:lastModifiedBy>
  <cp:revision>3</cp:revision>
  <cp:lastPrinted>2023-09-06T08:07:00Z</cp:lastPrinted>
  <dcterms:created xsi:type="dcterms:W3CDTF">2023-12-25T09:01:00Z</dcterms:created>
  <dcterms:modified xsi:type="dcterms:W3CDTF">2024-01-11T13:45:00Z</dcterms:modified>
</cp:coreProperties>
</file>